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4A" w:rsidRPr="00CD694A" w:rsidRDefault="005A4BAD" w:rsidP="00CD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депутата </w:t>
      </w:r>
      <w:r w:rsidR="00CD694A" w:rsidRPr="00CD6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</w:t>
      </w:r>
      <w:proofErr w:type="gramEnd"/>
      <w:r w:rsidR="00CD694A" w:rsidRPr="00CD6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Федерального Собрания Российской Федерации седьмого созыва 18 сентября 2016 года</w:t>
      </w:r>
    </w:p>
    <w:p w:rsidR="00CD694A" w:rsidRPr="00CD694A" w:rsidRDefault="00CD694A" w:rsidP="00CD6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A4BAD" w:rsidRDefault="00CD694A" w:rsidP="00CD694A">
      <w:pPr>
        <w:keepNext/>
        <w:keepLines/>
        <w:spacing w:after="0" w:line="276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Территориальная избирательная комиссия</w:t>
      </w:r>
      <w:r w:rsidRPr="00CD6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94A" w:rsidRPr="00CD694A" w:rsidRDefault="00CD694A" w:rsidP="00CD694A">
      <w:pPr>
        <w:keepNext/>
        <w:keepLines/>
        <w:spacing w:after="0" w:line="276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Гатчинского муниципального района</w:t>
      </w:r>
    </w:p>
    <w:p w:rsidR="00CD694A" w:rsidRPr="00CD694A" w:rsidRDefault="00CD694A" w:rsidP="00CD694A">
      <w:pPr>
        <w:keepNext/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694A" w:rsidRPr="00CD694A" w:rsidRDefault="00CD694A" w:rsidP="00CD694A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69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D694A" w:rsidRPr="00CD694A" w:rsidRDefault="00CD694A" w:rsidP="00CD6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F66" w:rsidRDefault="00766F66" w:rsidP="0076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</w:t>
      </w:r>
      <w:r w:rsidR="00CD237E">
        <w:rPr>
          <w:rFonts w:ascii="Times New Roman" w:hAnsi="Times New Roman" w:cs="Times New Roman"/>
          <w:sz w:val="28"/>
          <w:szCs w:val="28"/>
        </w:rPr>
        <w:t>118/1648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D694A" w:rsidRPr="00CD694A" w:rsidRDefault="00CD694A" w:rsidP="00CD69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распределении </w:t>
      </w:r>
      <w:proofErr w:type="gramStart"/>
      <w:r w:rsidRPr="00CD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избирательных  бюллетеней</w:t>
      </w:r>
      <w:proofErr w:type="gramEnd"/>
      <w:r w:rsidRPr="00CD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специальных марок  для избирательных бюллетеней 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голосования на выборах депутата</w:t>
      </w:r>
      <w:r w:rsidRPr="00CD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Думы Федерального Собрания Российской Федерации седьмого созыва  по </w:t>
      </w:r>
      <w:proofErr w:type="spellStart"/>
      <w:r w:rsidRPr="00CD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Кингисеппскому</w:t>
      </w:r>
      <w:proofErr w:type="spellEnd"/>
      <w:r w:rsidRPr="00CD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одномандатному избирательному округу № 112.</w:t>
      </w:r>
    </w:p>
    <w:p w:rsidR="00CD694A" w:rsidRPr="00CD694A" w:rsidRDefault="00CD694A" w:rsidP="00CD69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CD694A" w:rsidRPr="00CD694A" w:rsidRDefault="00CD694A" w:rsidP="00CD694A">
      <w:p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CD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CD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 с</w:t>
      </w:r>
      <w:proofErr w:type="gramEnd"/>
      <w:r w:rsidRPr="00CD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пунктом  14   статьи 79    Федерального закона от 22 февраля 2014 года № 20-ФЗ «О выборах депутатов Государственной Думы Федерального Собрания Российской Федерации»,  </w:t>
      </w:r>
      <w:r w:rsidRPr="00C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избирательная комиссия    </w:t>
      </w:r>
      <w:r w:rsidRPr="00C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решила </w:t>
      </w:r>
      <w:r w:rsidRPr="00CD694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:</w:t>
      </w:r>
    </w:p>
    <w:p w:rsidR="00CD694A" w:rsidRPr="00CD694A" w:rsidRDefault="00CD694A" w:rsidP="00CD694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Распределить в участковые избирательные комиссии следующее количество бюллетеней и специальных знаков </w:t>
      </w:r>
      <w:proofErr w:type="gramStart"/>
      <w:r w:rsidRPr="00CD694A">
        <w:rPr>
          <w:rFonts w:ascii="Times New Roman" w:eastAsia="Times New Roman" w:hAnsi="Times New Roman" w:cs="Times New Roman"/>
          <w:sz w:val="24"/>
          <w:szCs w:val="24"/>
          <w:lang w:eastAsia="ru-RU"/>
        </w:rPr>
        <w:t>( марок</w:t>
      </w:r>
      <w:proofErr w:type="gramEnd"/>
      <w:r w:rsidRPr="00CD694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D694A" w:rsidRDefault="00CD694A" w:rsidP="00CD6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843"/>
        <w:gridCol w:w="1984"/>
        <w:gridCol w:w="1985"/>
      </w:tblGrid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избирательного участка, наименование и номер одномандатного избирательного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избирателей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CD694A" w:rsidRDefault="00822630" w:rsidP="0082263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передаваемых избирательных </w:t>
            </w:r>
            <w:proofErr w:type="gramStart"/>
            <w:r w:rsidRPr="00CD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бюллетеней  по</w:t>
            </w:r>
            <w:proofErr w:type="gramEnd"/>
            <w:r w:rsidRPr="00CD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D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Кингисеппскому</w:t>
            </w:r>
            <w:proofErr w:type="spellEnd"/>
            <w:r w:rsidRPr="00CD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одномандатному избирательному округу № 112</w:t>
            </w:r>
          </w:p>
          <w:p w:rsidR="00822630" w:rsidRPr="00F97879" w:rsidRDefault="00822630" w:rsidP="005804B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CD694A" w:rsidRDefault="00822630" w:rsidP="0082263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специальных знаков </w:t>
            </w:r>
          </w:p>
          <w:p w:rsidR="00822630" w:rsidRPr="00F97879" w:rsidRDefault="00822630" w:rsidP="0082263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(марок) для избирательных бюллетеней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CD694A" w:rsidRDefault="00822630" w:rsidP="0082263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 специальных</w:t>
            </w:r>
            <w:proofErr w:type="gramEnd"/>
            <w:r w:rsidRPr="00CD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 </w:t>
            </w:r>
          </w:p>
          <w:p w:rsidR="00822630" w:rsidRPr="00CD694A" w:rsidRDefault="00822630" w:rsidP="0082263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марок</w:t>
            </w:r>
            <w:proofErr w:type="gramEnd"/>
            <w:r w:rsidRPr="00CD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избирательных бюллетеней</w:t>
            </w:r>
          </w:p>
          <w:p w:rsidR="00822630" w:rsidRPr="00F97879" w:rsidRDefault="00822630" w:rsidP="00822630">
            <w:pPr>
              <w:spacing w:after="200" w:line="240" w:lineRule="auto"/>
              <w:ind w:right="5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№___ по №___)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D60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24F92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C1D0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01780-01823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24F92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C1D0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01824- 01873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748DE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8C1D01" w:rsidRDefault="008C1D0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01874 - 01917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24F92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151CC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01918- 01969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24F92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151CC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01970- 02016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151CC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02017 - 02037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24F92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151CC1" w:rsidP="00151C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02038</w:t>
            </w:r>
            <w:r w:rsidR="008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24F92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151CC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02090</w:t>
            </w:r>
            <w:r w:rsidR="008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02132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24F92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151CC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02133 - 02162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36A7F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151CC1" w:rsidP="00151C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02163</w:t>
            </w:r>
            <w:r w:rsidR="006A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24F92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151CC1" w:rsidP="009809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  <w:r w:rsidR="0098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36A7F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142C74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- 022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36A7F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142C74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- 023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142C74" w:rsidP="00151C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36A7F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C94B08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36A7F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C94B08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- 024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F3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F7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C94B08" w:rsidP="00151C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- 024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36A7F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748DE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C94B08" w:rsidRDefault="00C94B08" w:rsidP="00151C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- 025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36A7F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C94B08" w:rsidP="00151C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- 025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F3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F7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C94B08" w:rsidP="00151C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- 025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36A7F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151C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F3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F7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C94B08" w:rsidP="00151C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- 026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06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F7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02656- 02686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06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F7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02687- 02717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6C2EA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02718- 02745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02746- 02788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02789- 02827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F7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02828</w:t>
            </w:r>
            <w:r w:rsidR="009D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02866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02867 - 02903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06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F7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9809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4 - 02940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02941- 02986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748DE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664084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02987- 03036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03037 - 03086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03087 - 03138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03139- 03185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03186 - 03215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6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7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64084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- 032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</w:t>
            </w:r>
            <w:r w:rsid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BA103D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0326</w:t>
            </w:r>
            <w:r w:rsid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0328</w:t>
            </w:r>
            <w:r w:rsidR="00BA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47CB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03282- 0328</w:t>
            </w:r>
            <w:r w:rsidR="00BA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A103D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A103D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64198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A103D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A103D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A103D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- 034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6C2EA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A103D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- 034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A103D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D60EB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- 035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D60EB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-035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D60EB" w:rsidP="00647C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- 035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D60EB" w:rsidP="000C4B5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C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748DE" w:rsidRDefault="00F748DE" w:rsidP="005D60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5D60EB" w:rsidRDefault="005D60EB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  <w:r w:rsidR="006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D60EB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- 036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D60EB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D60EB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E6187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03615</w:t>
            </w:r>
            <w:r w:rsidR="005D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D60EB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- 036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D60EB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D60EB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- 037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748DE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5D60EB" w:rsidRDefault="005D60EB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- 037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748DE" w:rsidRDefault="00F748DE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5D60EB" w:rsidRDefault="005D60EB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03785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D60EB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6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E6187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03795</w:t>
            </w:r>
            <w:r w:rsidR="009E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6C2E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9E10FD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- 038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9E10FD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- 038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0C4B51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F748DE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9E10FD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- 038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9E10FD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- 038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748DE" w:rsidRDefault="00F748DE" w:rsidP="00B03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9E10FD" w:rsidRDefault="009E10FD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- 038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822630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748DE" w:rsidRDefault="009E10F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9E10FD" w:rsidRDefault="009E10FD" w:rsidP="008E61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6C2EAD" w:rsidRDefault="009E10F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03181" w:rsidP="009E10F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9E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748DE" w:rsidRDefault="00B03181" w:rsidP="009E10F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9E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Получено бюллетеней и марок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5A4BAD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630" w:rsidRPr="00F97879" w:rsidTr="008226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30" w:rsidRPr="00F97879" w:rsidRDefault="00822630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Оставлено в резерве в ТИК бюллетеней и марок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7C7192" w:rsidRDefault="00B03181" w:rsidP="005804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30" w:rsidRPr="00F97879" w:rsidRDefault="00B4699A" w:rsidP="00B469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="0058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E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  <w:r w:rsidR="0058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№  </w:t>
            </w:r>
            <w:r w:rsidR="0058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03896</w:t>
            </w:r>
          </w:p>
        </w:tc>
      </w:tr>
    </w:tbl>
    <w:p w:rsidR="00822630" w:rsidRPr="00F97879" w:rsidRDefault="00822630" w:rsidP="0082263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4A" w:rsidRDefault="00CD694A" w:rsidP="00CD6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4A" w:rsidRDefault="00CD694A" w:rsidP="00CD6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4A" w:rsidRDefault="00CD694A" w:rsidP="00CD6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4A" w:rsidRPr="00CD694A" w:rsidRDefault="00CD694A" w:rsidP="00CD6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B4699A" w:rsidRPr="00B4699A" w:rsidTr="00831902">
        <w:trPr>
          <w:jc w:val="center"/>
        </w:trPr>
        <w:tc>
          <w:tcPr>
            <w:tcW w:w="5353" w:type="dxa"/>
            <w:hideMark/>
          </w:tcPr>
          <w:p w:rsidR="00B4699A" w:rsidRPr="00B4699A" w:rsidRDefault="00B4699A" w:rsidP="00B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B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ТИК </w:t>
            </w:r>
          </w:p>
          <w:p w:rsidR="00B4699A" w:rsidRPr="00B4699A" w:rsidRDefault="00B4699A" w:rsidP="00B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7" w:type="dxa"/>
          </w:tcPr>
          <w:p w:rsidR="00B4699A" w:rsidRPr="00B4699A" w:rsidRDefault="00B4699A" w:rsidP="00B46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И.Л.Смык</w:t>
            </w:r>
            <w:proofErr w:type="spellEnd"/>
          </w:p>
        </w:tc>
      </w:tr>
      <w:tr w:rsidR="00B4699A" w:rsidRPr="00B4699A" w:rsidTr="00831902">
        <w:trPr>
          <w:jc w:val="center"/>
        </w:trPr>
        <w:tc>
          <w:tcPr>
            <w:tcW w:w="5353" w:type="dxa"/>
          </w:tcPr>
          <w:p w:rsidR="00B4699A" w:rsidRPr="00B4699A" w:rsidRDefault="00B4699A" w:rsidP="00B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B4699A" w:rsidRPr="00B4699A" w:rsidRDefault="00B4699A" w:rsidP="00B46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99A" w:rsidRPr="00B4699A" w:rsidTr="00831902">
        <w:trPr>
          <w:jc w:val="center"/>
        </w:trPr>
        <w:tc>
          <w:tcPr>
            <w:tcW w:w="5353" w:type="dxa"/>
            <w:hideMark/>
          </w:tcPr>
          <w:p w:rsidR="00B4699A" w:rsidRPr="00B4699A" w:rsidRDefault="00B4699A" w:rsidP="00B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B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ТИК</w:t>
            </w:r>
          </w:p>
          <w:p w:rsidR="00B4699A" w:rsidRPr="00B4699A" w:rsidRDefault="00B4699A" w:rsidP="00B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17" w:type="dxa"/>
          </w:tcPr>
          <w:p w:rsidR="00B4699A" w:rsidRPr="00B4699A" w:rsidRDefault="00B4699A" w:rsidP="00B46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99A" w:rsidRPr="00B4699A" w:rsidRDefault="00B4699A" w:rsidP="00B46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Г.В.Патрушева</w:t>
            </w:r>
            <w:proofErr w:type="spellEnd"/>
          </w:p>
          <w:p w:rsidR="00B4699A" w:rsidRPr="00B4699A" w:rsidRDefault="00B4699A" w:rsidP="00B4699A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45E1" w:rsidRDefault="008845E1"/>
    <w:sectPr w:rsidR="0088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2ED"/>
    <w:multiLevelType w:val="hybridMultilevel"/>
    <w:tmpl w:val="FAF411F8"/>
    <w:lvl w:ilvl="0" w:tplc="CCD0C5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03"/>
    <w:rsid w:val="00064198"/>
    <w:rsid w:val="000C4B51"/>
    <w:rsid w:val="000C6C85"/>
    <w:rsid w:val="00142C74"/>
    <w:rsid w:val="00151CC1"/>
    <w:rsid w:val="00346711"/>
    <w:rsid w:val="005804B4"/>
    <w:rsid w:val="005A4BAD"/>
    <w:rsid w:val="005B3ABC"/>
    <w:rsid w:val="005D60EB"/>
    <w:rsid w:val="00624F92"/>
    <w:rsid w:val="00647CB0"/>
    <w:rsid w:val="00664084"/>
    <w:rsid w:val="006A7A3A"/>
    <w:rsid w:val="006C2EAD"/>
    <w:rsid w:val="007613F1"/>
    <w:rsid w:val="00766F66"/>
    <w:rsid w:val="00795603"/>
    <w:rsid w:val="00822630"/>
    <w:rsid w:val="008845E1"/>
    <w:rsid w:val="008C1D01"/>
    <w:rsid w:val="008E6187"/>
    <w:rsid w:val="00980956"/>
    <w:rsid w:val="009D6B8B"/>
    <w:rsid w:val="009E10FD"/>
    <w:rsid w:val="00B03181"/>
    <w:rsid w:val="00B4699A"/>
    <w:rsid w:val="00BA103D"/>
    <w:rsid w:val="00C94B08"/>
    <w:rsid w:val="00CD237E"/>
    <w:rsid w:val="00CD694A"/>
    <w:rsid w:val="00F36A7F"/>
    <w:rsid w:val="00F748DE"/>
    <w:rsid w:val="00F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960C"/>
  <w15:chartTrackingRefBased/>
  <w15:docId w15:val="{484DC3DF-A38C-4CED-90FF-6DB021AE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16</cp:revision>
  <cp:lastPrinted>2017-09-04T13:33:00Z</cp:lastPrinted>
  <dcterms:created xsi:type="dcterms:W3CDTF">2017-08-29T11:40:00Z</dcterms:created>
  <dcterms:modified xsi:type="dcterms:W3CDTF">2017-09-04T13:54:00Z</dcterms:modified>
</cp:coreProperties>
</file>